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80" w:rsidRDefault="00A34F80">
      <w:pPr>
        <w:spacing w:line="600" w:lineRule="exact"/>
        <w:jc w:val="center"/>
        <w:rPr>
          <w:rFonts w:ascii="方正小标宋简体" w:eastAsia="方正小标宋简体" w:hAnsi="方正小标宋简体" w:cs="方正小标宋简体"/>
          <w:sz w:val="44"/>
          <w:szCs w:val="44"/>
        </w:rPr>
      </w:pPr>
    </w:p>
    <w:p w:rsidR="00A34F80" w:rsidRDefault="00A34F80">
      <w:pPr>
        <w:spacing w:line="600" w:lineRule="exact"/>
        <w:jc w:val="center"/>
        <w:rPr>
          <w:rFonts w:ascii="方正小标宋简体" w:eastAsia="方正小标宋简体" w:hAnsi="方正小标宋简体" w:cs="方正小标宋简体"/>
          <w:sz w:val="44"/>
          <w:szCs w:val="44"/>
        </w:rPr>
      </w:pPr>
    </w:p>
    <w:p w:rsidR="00A34F80" w:rsidRDefault="00A34F80">
      <w:pPr>
        <w:spacing w:line="600" w:lineRule="exact"/>
        <w:jc w:val="center"/>
        <w:rPr>
          <w:rFonts w:ascii="方正小标宋简体" w:eastAsia="方正小标宋简体" w:hAnsi="方正小标宋简体" w:cs="方正小标宋简体"/>
          <w:sz w:val="44"/>
          <w:szCs w:val="44"/>
        </w:rPr>
      </w:pPr>
    </w:p>
    <w:p w:rsidR="00A34F80" w:rsidRDefault="00A34F80">
      <w:pPr>
        <w:spacing w:line="600" w:lineRule="exact"/>
        <w:jc w:val="center"/>
        <w:rPr>
          <w:rFonts w:ascii="方正小标宋简体" w:eastAsia="方正小标宋简体" w:hAnsi="方正小标宋简体" w:cs="方正小标宋简体"/>
          <w:sz w:val="44"/>
          <w:szCs w:val="44"/>
        </w:rPr>
      </w:pPr>
    </w:p>
    <w:p w:rsidR="001F4399" w:rsidRDefault="0042391F">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w:t>
      </w:r>
      <w:r w:rsidR="00564EC4">
        <w:rPr>
          <w:rFonts w:ascii="方正小标宋简体" w:eastAsia="方正小标宋简体" w:hAnsi="方正小标宋简体" w:cs="方正小标宋简体" w:hint="eastAsia"/>
          <w:sz w:val="44"/>
          <w:szCs w:val="44"/>
        </w:rPr>
        <w:t>年南宁市武鸣区特岗教师招聘</w:t>
      </w:r>
    </w:p>
    <w:p w:rsidR="00A34F80" w:rsidRDefault="00564EC4" w:rsidP="001F439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第一批拟聘人员名单公示</w:t>
      </w:r>
    </w:p>
    <w:p w:rsidR="00A34F80" w:rsidRDefault="00A34F80">
      <w:pPr>
        <w:spacing w:line="600" w:lineRule="exact"/>
        <w:ind w:firstLineChars="200" w:firstLine="640"/>
        <w:rPr>
          <w:rFonts w:ascii="仿宋" w:eastAsia="仿宋" w:hAnsi="仿宋"/>
          <w:sz w:val="32"/>
          <w:szCs w:val="32"/>
        </w:rPr>
      </w:pPr>
    </w:p>
    <w:p w:rsidR="00A34F80" w:rsidRDefault="00564EC4">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根据《自治区教育厅</w:t>
      </w:r>
      <w:r w:rsidR="0042391F">
        <w:rPr>
          <w:rFonts w:ascii="仿宋_GB2312" w:eastAsia="仿宋_GB2312" w:hint="eastAsia"/>
          <w:sz w:val="32"/>
          <w:szCs w:val="32"/>
        </w:rPr>
        <w:t xml:space="preserve"> </w:t>
      </w:r>
      <w:r>
        <w:rPr>
          <w:rFonts w:ascii="仿宋_GB2312" w:eastAsia="仿宋_GB2312" w:hint="eastAsia"/>
          <w:sz w:val="32"/>
          <w:szCs w:val="32"/>
        </w:rPr>
        <w:t>自治区财政厅 自治区</w:t>
      </w:r>
      <w:bookmarkStart w:id="0" w:name="_GoBack"/>
      <w:bookmarkEnd w:id="0"/>
      <w:r>
        <w:rPr>
          <w:rFonts w:ascii="仿宋_GB2312" w:eastAsia="仿宋_GB2312" w:hint="eastAsia"/>
          <w:sz w:val="32"/>
          <w:szCs w:val="32"/>
        </w:rPr>
        <w:t>人力资源</w:t>
      </w:r>
      <w:r w:rsidR="00155BE7">
        <w:rPr>
          <w:rFonts w:ascii="仿宋_GB2312" w:eastAsia="仿宋_GB2312" w:hint="eastAsia"/>
          <w:sz w:val="32"/>
          <w:szCs w:val="32"/>
        </w:rPr>
        <w:t>和</w:t>
      </w:r>
      <w:r>
        <w:rPr>
          <w:rFonts w:ascii="仿宋_GB2312" w:eastAsia="仿宋_GB2312" w:hint="eastAsia"/>
          <w:sz w:val="32"/>
          <w:szCs w:val="32"/>
        </w:rPr>
        <w:t>社会保障厅关于做好202</w:t>
      </w:r>
      <w:r w:rsidR="0042391F">
        <w:rPr>
          <w:rFonts w:ascii="仿宋_GB2312" w:eastAsia="仿宋_GB2312" w:hint="eastAsia"/>
          <w:sz w:val="32"/>
          <w:szCs w:val="32"/>
        </w:rPr>
        <w:t>5</w:t>
      </w:r>
      <w:r>
        <w:rPr>
          <w:rFonts w:ascii="仿宋_GB2312" w:eastAsia="仿宋_GB2312" w:hint="eastAsia"/>
          <w:sz w:val="32"/>
          <w:szCs w:val="32"/>
        </w:rPr>
        <w:t>年特岗教师招聘工作的通知》（桂教特岗〔</w:t>
      </w:r>
      <w:r w:rsidR="0042391F">
        <w:rPr>
          <w:rFonts w:ascii="仿宋_GB2312" w:eastAsia="仿宋_GB2312" w:hint="eastAsia"/>
          <w:sz w:val="32"/>
          <w:szCs w:val="32"/>
        </w:rPr>
        <w:t>2025</w:t>
      </w:r>
      <w:r>
        <w:rPr>
          <w:rFonts w:ascii="仿宋_GB2312" w:eastAsia="仿宋_GB2312" w:hint="eastAsia"/>
          <w:sz w:val="32"/>
          <w:szCs w:val="32"/>
        </w:rPr>
        <w:t>〕1号）文件精神</w:t>
      </w:r>
      <w:r>
        <w:rPr>
          <w:rFonts w:ascii="仿宋_GB2312" w:eastAsia="仿宋_GB2312" w:hAnsi="仿宋_GB2312" w:cs="仿宋_GB2312" w:hint="eastAsia"/>
          <w:sz w:val="32"/>
          <w:szCs w:val="32"/>
        </w:rPr>
        <w:t>，现将武鸣区第一批拟聘用的</w:t>
      </w:r>
      <w:r w:rsidR="0042391F">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名特岗教师名单予以公示，</w:t>
      </w:r>
      <w:r>
        <w:rPr>
          <w:rFonts w:ascii="仿宋_GB2312" w:eastAsia="仿宋_GB2312" w:hAnsi="仿宋_GB2312" w:cs="仿宋_GB2312" w:hint="eastAsia"/>
          <w:color w:val="000000"/>
          <w:sz w:val="32"/>
          <w:szCs w:val="32"/>
        </w:rPr>
        <w:t>公示期为7个工作日（</w:t>
      </w:r>
      <w:r>
        <w:rPr>
          <w:rFonts w:ascii="仿宋_GB2312" w:eastAsia="仿宋_GB2312" w:hAnsi="仿宋_GB2312" w:cs="仿宋_GB2312" w:hint="eastAsia"/>
          <w:sz w:val="32"/>
          <w:szCs w:val="32"/>
        </w:rPr>
        <w:t>202</w:t>
      </w:r>
      <w:r w:rsidR="0042391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年8月</w:t>
      </w:r>
      <w:r w:rsidR="0042391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2日至20</w:t>
      </w:r>
      <w:r w:rsidR="0042391F">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年8月</w:t>
      </w:r>
      <w:r w:rsidR="0042391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0日</w:t>
      </w:r>
      <w:r>
        <w:rPr>
          <w:rFonts w:ascii="仿宋_GB2312" w:eastAsia="仿宋_GB2312" w:hAnsi="仿宋_GB2312" w:cs="仿宋_GB2312" w:hint="eastAsia"/>
          <w:color w:val="000000"/>
          <w:sz w:val="32"/>
          <w:szCs w:val="32"/>
        </w:rPr>
        <w:t>）。</w:t>
      </w:r>
    </w:p>
    <w:p w:rsidR="00A34F80" w:rsidRDefault="00564E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公示对象有异议，请以书面形式并署真实姓名和联系电话邮寄或直接送达南宁市武鸣区教育局人事教育股（直接送达的以送达日期为准，邮寄的以邮戳为准，地址：南宁市武鸣区城厢镇解放街2号，邮政编码：530199，电话：0771—6224125），逾期不予受理。群众如实反映公示对象的有关情况受法律保护。</w:t>
      </w:r>
    </w:p>
    <w:p w:rsidR="00A34F80" w:rsidRDefault="00A34F80">
      <w:pPr>
        <w:spacing w:line="560" w:lineRule="exact"/>
        <w:ind w:firstLine="200"/>
        <w:rPr>
          <w:rFonts w:ascii="仿宋_GB2312" w:eastAsia="仿宋_GB2312" w:hAnsi="仿宋_GB2312" w:cs="仿宋_GB2312"/>
          <w:sz w:val="32"/>
          <w:szCs w:val="32"/>
        </w:rPr>
      </w:pPr>
    </w:p>
    <w:p w:rsidR="00A34F80" w:rsidRDefault="00564EC4" w:rsidP="00155BE7">
      <w:pPr>
        <w:spacing w:line="560" w:lineRule="exact"/>
        <w:ind w:firstLineChars="200" w:firstLine="605"/>
        <w:rPr>
          <w:rFonts w:ascii="仿宋_GB2312" w:eastAsia="仿宋_GB2312" w:hAnsi="仿宋_GB2312" w:cs="仿宋_GB2312"/>
          <w:w w:val="95"/>
          <w:sz w:val="32"/>
          <w:szCs w:val="32"/>
        </w:rPr>
      </w:pPr>
      <w:r>
        <w:rPr>
          <w:rFonts w:ascii="仿宋_GB2312" w:eastAsia="仿宋_GB2312" w:hAnsi="仿宋_GB2312" w:cs="仿宋_GB2312" w:hint="eastAsia"/>
          <w:w w:val="95"/>
          <w:sz w:val="32"/>
          <w:szCs w:val="32"/>
        </w:rPr>
        <w:t>附件：</w:t>
      </w:r>
      <w:r w:rsidR="0042391F">
        <w:rPr>
          <w:rFonts w:ascii="仿宋_GB2312" w:eastAsia="仿宋_GB2312" w:hAnsi="仿宋_GB2312" w:cs="仿宋_GB2312" w:hint="eastAsia"/>
          <w:w w:val="95"/>
          <w:sz w:val="32"/>
          <w:szCs w:val="32"/>
        </w:rPr>
        <w:t>2025</w:t>
      </w:r>
      <w:r>
        <w:rPr>
          <w:rFonts w:ascii="仿宋_GB2312" w:eastAsia="仿宋_GB2312" w:hAnsi="仿宋_GB2312" w:cs="仿宋_GB2312" w:hint="eastAsia"/>
          <w:w w:val="95"/>
          <w:sz w:val="32"/>
          <w:szCs w:val="32"/>
        </w:rPr>
        <w:t>年南宁市武鸣区特岗教师招聘第一批拟聘人员名单</w:t>
      </w:r>
    </w:p>
    <w:p w:rsidR="00A34F80" w:rsidRDefault="00A34F80">
      <w:pPr>
        <w:spacing w:line="560" w:lineRule="exact"/>
        <w:ind w:firstLine="200"/>
        <w:rPr>
          <w:rFonts w:ascii="仿宋_GB2312" w:eastAsia="仿宋_GB2312" w:hAnsi="仿宋_GB2312" w:cs="仿宋_GB2312"/>
          <w:sz w:val="32"/>
          <w:szCs w:val="32"/>
        </w:rPr>
      </w:pPr>
    </w:p>
    <w:p w:rsidR="00A34F80" w:rsidRDefault="00A34F80">
      <w:pPr>
        <w:spacing w:line="560" w:lineRule="exact"/>
        <w:ind w:firstLine="200"/>
        <w:rPr>
          <w:rFonts w:ascii="仿宋_GB2312" w:eastAsia="仿宋_GB2312" w:hAnsi="仿宋_GB2312" w:cs="仿宋_GB2312"/>
          <w:sz w:val="32"/>
          <w:szCs w:val="32"/>
        </w:rPr>
      </w:pPr>
    </w:p>
    <w:p w:rsidR="00A34F80" w:rsidRDefault="00564EC4">
      <w:pPr>
        <w:spacing w:line="560" w:lineRule="exact"/>
        <w:ind w:right="960" w:firstLine="2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南宁市武鸣区教育局</w:t>
      </w:r>
    </w:p>
    <w:p w:rsidR="00A34F80" w:rsidRDefault="0042391F" w:rsidP="0042391F">
      <w:pPr>
        <w:spacing w:line="560" w:lineRule="exact"/>
        <w:ind w:right="1120" w:firstLine="2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w:t>
      </w:r>
      <w:r w:rsidR="00564EC4">
        <w:rPr>
          <w:rFonts w:ascii="仿宋_GB2312" w:eastAsia="仿宋_GB2312" w:hAnsi="仿宋_GB2312" w:cs="仿宋_GB2312" w:hint="eastAsia"/>
          <w:sz w:val="32"/>
          <w:szCs w:val="32"/>
        </w:rPr>
        <w:t>年8月</w:t>
      </w:r>
      <w:r>
        <w:rPr>
          <w:rFonts w:ascii="仿宋_GB2312" w:eastAsia="仿宋_GB2312" w:hAnsi="仿宋_GB2312" w:cs="仿宋_GB2312" w:hint="eastAsia"/>
          <w:sz w:val="32"/>
          <w:szCs w:val="32"/>
        </w:rPr>
        <w:t>1</w:t>
      </w:r>
      <w:r w:rsidR="00564EC4">
        <w:rPr>
          <w:rFonts w:ascii="仿宋_GB2312" w:eastAsia="仿宋_GB2312" w:hAnsi="仿宋_GB2312" w:cs="仿宋_GB2312" w:hint="eastAsia"/>
          <w:sz w:val="32"/>
          <w:szCs w:val="32"/>
        </w:rPr>
        <w:t>2日</w:t>
      </w:r>
    </w:p>
    <w:sectPr w:rsidR="00A34F80" w:rsidSect="00A34F80">
      <w:pgSz w:w="11906" w:h="16838"/>
      <w:pgMar w:top="1418" w:right="1418" w:bottom="1418"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5EA" w:rsidRDefault="008165EA" w:rsidP="00155BE7">
      <w:r>
        <w:separator/>
      </w:r>
    </w:p>
  </w:endnote>
  <w:endnote w:type="continuationSeparator" w:id="1">
    <w:p w:rsidR="008165EA" w:rsidRDefault="008165EA" w:rsidP="00155B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5EA" w:rsidRDefault="008165EA" w:rsidP="00155BE7">
      <w:r>
        <w:separator/>
      </w:r>
    </w:p>
  </w:footnote>
  <w:footnote w:type="continuationSeparator" w:id="1">
    <w:p w:rsidR="008165EA" w:rsidRDefault="008165EA" w:rsidP="00155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M1MGM0ZTJjMjM2NDIzOGVjMzgzNGQzMzQ0MTE1ZWIifQ=="/>
  </w:docVars>
  <w:rsids>
    <w:rsidRoot w:val="004603FC"/>
    <w:rsid w:val="00002CAD"/>
    <w:rsid w:val="0000410D"/>
    <w:rsid w:val="00053932"/>
    <w:rsid w:val="000F7798"/>
    <w:rsid w:val="0010127E"/>
    <w:rsid w:val="001123AE"/>
    <w:rsid w:val="00155BE7"/>
    <w:rsid w:val="0017250A"/>
    <w:rsid w:val="0017704F"/>
    <w:rsid w:val="0018215C"/>
    <w:rsid w:val="001E1913"/>
    <w:rsid w:val="001F4399"/>
    <w:rsid w:val="00262C4F"/>
    <w:rsid w:val="00294FA5"/>
    <w:rsid w:val="002E522D"/>
    <w:rsid w:val="00317933"/>
    <w:rsid w:val="00320C52"/>
    <w:rsid w:val="0037218C"/>
    <w:rsid w:val="003A2EC6"/>
    <w:rsid w:val="003E1B4C"/>
    <w:rsid w:val="003F7453"/>
    <w:rsid w:val="00414C26"/>
    <w:rsid w:val="00415AC5"/>
    <w:rsid w:val="0042391F"/>
    <w:rsid w:val="0043558B"/>
    <w:rsid w:val="0045188E"/>
    <w:rsid w:val="004603FC"/>
    <w:rsid w:val="0053688D"/>
    <w:rsid w:val="00556888"/>
    <w:rsid w:val="00562387"/>
    <w:rsid w:val="00564EC4"/>
    <w:rsid w:val="00577A90"/>
    <w:rsid w:val="00591A24"/>
    <w:rsid w:val="005970B8"/>
    <w:rsid w:val="005D40C6"/>
    <w:rsid w:val="005E5061"/>
    <w:rsid w:val="0064607D"/>
    <w:rsid w:val="00653DC2"/>
    <w:rsid w:val="006760CA"/>
    <w:rsid w:val="006A703C"/>
    <w:rsid w:val="006B6B1A"/>
    <w:rsid w:val="006D55F8"/>
    <w:rsid w:val="006D727F"/>
    <w:rsid w:val="006E29CF"/>
    <w:rsid w:val="006F5DA3"/>
    <w:rsid w:val="00754FB5"/>
    <w:rsid w:val="00767800"/>
    <w:rsid w:val="00812EF1"/>
    <w:rsid w:val="008133F8"/>
    <w:rsid w:val="008165EA"/>
    <w:rsid w:val="00830A35"/>
    <w:rsid w:val="008318D4"/>
    <w:rsid w:val="00837372"/>
    <w:rsid w:val="00840241"/>
    <w:rsid w:val="008430C5"/>
    <w:rsid w:val="00846A10"/>
    <w:rsid w:val="00863817"/>
    <w:rsid w:val="00881300"/>
    <w:rsid w:val="008D7B15"/>
    <w:rsid w:val="009035A2"/>
    <w:rsid w:val="009107D5"/>
    <w:rsid w:val="00912F4A"/>
    <w:rsid w:val="00947863"/>
    <w:rsid w:val="0098632E"/>
    <w:rsid w:val="00987CC1"/>
    <w:rsid w:val="009D27DF"/>
    <w:rsid w:val="00A136BC"/>
    <w:rsid w:val="00A34F80"/>
    <w:rsid w:val="00A406EC"/>
    <w:rsid w:val="00A84F95"/>
    <w:rsid w:val="00A86118"/>
    <w:rsid w:val="00A90417"/>
    <w:rsid w:val="00AA21CF"/>
    <w:rsid w:val="00AD7473"/>
    <w:rsid w:val="00B02012"/>
    <w:rsid w:val="00B331D3"/>
    <w:rsid w:val="00B33D37"/>
    <w:rsid w:val="00B370BB"/>
    <w:rsid w:val="00B509BC"/>
    <w:rsid w:val="00B67A48"/>
    <w:rsid w:val="00B878E5"/>
    <w:rsid w:val="00B9497E"/>
    <w:rsid w:val="00C878F4"/>
    <w:rsid w:val="00C96552"/>
    <w:rsid w:val="00CB26F8"/>
    <w:rsid w:val="00D141D4"/>
    <w:rsid w:val="00D333DD"/>
    <w:rsid w:val="00D709AA"/>
    <w:rsid w:val="00DA216F"/>
    <w:rsid w:val="00DB58F3"/>
    <w:rsid w:val="00DC74F7"/>
    <w:rsid w:val="00DD20AB"/>
    <w:rsid w:val="00E13764"/>
    <w:rsid w:val="00E16D78"/>
    <w:rsid w:val="00E40F4C"/>
    <w:rsid w:val="00E410BC"/>
    <w:rsid w:val="00E63579"/>
    <w:rsid w:val="00EB59BB"/>
    <w:rsid w:val="00EC3A0A"/>
    <w:rsid w:val="00EE5BD8"/>
    <w:rsid w:val="00EE739E"/>
    <w:rsid w:val="00EF4882"/>
    <w:rsid w:val="00F321FF"/>
    <w:rsid w:val="00F36726"/>
    <w:rsid w:val="00F53F2B"/>
    <w:rsid w:val="00F62973"/>
    <w:rsid w:val="00F862C3"/>
    <w:rsid w:val="00FA7115"/>
    <w:rsid w:val="00FB36F4"/>
    <w:rsid w:val="00FF1333"/>
    <w:rsid w:val="00FF5251"/>
    <w:rsid w:val="12ED48CE"/>
    <w:rsid w:val="18293891"/>
    <w:rsid w:val="1A4A1BF2"/>
    <w:rsid w:val="23EA13C9"/>
    <w:rsid w:val="2E1F5792"/>
    <w:rsid w:val="31C868C4"/>
    <w:rsid w:val="3BDC49C8"/>
    <w:rsid w:val="424562CE"/>
    <w:rsid w:val="5DE46FD2"/>
    <w:rsid w:val="73DE5DBD"/>
    <w:rsid w:val="763455CD"/>
    <w:rsid w:val="77A94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34F80"/>
    <w:rPr>
      <w:sz w:val="18"/>
      <w:szCs w:val="18"/>
    </w:rPr>
  </w:style>
  <w:style w:type="paragraph" w:styleId="a4">
    <w:name w:val="footer"/>
    <w:basedOn w:val="a"/>
    <w:link w:val="Char0"/>
    <w:uiPriority w:val="99"/>
    <w:semiHidden/>
    <w:unhideWhenUsed/>
    <w:qFormat/>
    <w:rsid w:val="00A34F8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34F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A34F80"/>
    <w:rPr>
      <w:sz w:val="18"/>
      <w:szCs w:val="18"/>
    </w:rPr>
  </w:style>
  <w:style w:type="character" w:customStyle="1" w:styleId="Char0">
    <w:name w:val="页脚 Char"/>
    <w:basedOn w:val="a0"/>
    <w:link w:val="a4"/>
    <w:uiPriority w:val="99"/>
    <w:semiHidden/>
    <w:qFormat/>
    <w:rsid w:val="00A34F80"/>
    <w:rPr>
      <w:sz w:val="18"/>
      <w:szCs w:val="18"/>
    </w:rPr>
  </w:style>
  <w:style w:type="character" w:customStyle="1" w:styleId="Char">
    <w:name w:val="批注框文本 Char"/>
    <w:basedOn w:val="a0"/>
    <w:link w:val="a3"/>
    <w:uiPriority w:val="99"/>
    <w:semiHidden/>
    <w:qFormat/>
    <w:rsid w:val="00A34F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Words>
  <Characters>312</Characters>
  <Application>Microsoft Office Word</Application>
  <DocSecurity>0</DocSecurity>
  <Lines>2</Lines>
  <Paragraphs>1</Paragraphs>
  <ScaleCrop>false</ScaleCrop>
  <Company>Microsoft</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11</cp:revision>
  <cp:lastPrinted>2024-08-23T07:59:00Z</cp:lastPrinted>
  <dcterms:created xsi:type="dcterms:W3CDTF">2023-08-14T09:12:00Z</dcterms:created>
  <dcterms:modified xsi:type="dcterms:W3CDTF">2025-08-11T09:00:00Z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4F15BCEE39E344D2A1CC2871E5A4BE3B_12</vt:lpwstr>
  </property>
</Properties>
</file>