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AE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：</w:t>
      </w:r>
    </w:p>
    <w:p w14:paraId="35C49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贵州安泰和建筑劳务有限公司项目管理人员</w:t>
      </w:r>
    </w:p>
    <w:p w14:paraId="0DA6D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招聘报名登记表</w:t>
      </w:r>
    </w:p>
    <w:p w14:paraId="2BDF6B47">
      <w:pPr>
        <w:jc w:val="left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 xml:space="preserve">报名岗位： 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 xml:space="preserve">                          </w:t>
      </w:r>
    </w:p>
    <w:tbl>
      <w:tblPr>
        <w:tblStyle w:val="3"/>
        <w:tblW w:w="10479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95"/>
        <w:gridCol w:w="1380"/>
        <w:gridCol w:w="1455"/>
        <w:gridCol w:w="1200"/>
        <w:gridCol w:w="1665"/>
        <w:gridCol w:w="1860"/>
      </w:tblGrid>
      <w:tr w14:paraId="323B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228C0E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  <w:vAlign w:val="center"/>
          </w:tcPr>
          <w:p w14:paraId="56BB0A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72F4AF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3936806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30FB3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65" w:type="dxa"/>
            <w:vAlign w:val="center"/>
          </w:tcPr>
          <w:p w14:paraId="5A542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41D8A0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证件照</w:t>
            </w:r>
          </w:p>
        </w:tc>
      </w:tr>
      <w:tr w14:paraId="03B9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66E9E3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95" w:type="dxa"/>
            <w:vAlign w:val="center"/>
          </w:tcPr>
          <w:p w14:paraId="27AA78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2E7489E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 w14:paraId="34BF104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439F1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65" w:type="dxa"/>
            <w:vAlign w:val="center"/>
          </w:tcPr>
          <w:p w14:paraId="4CB277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91731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08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4" w:type="dxa"/>
            <w:vAlign w:val="center"/>
          </w:tcPr>
          <w:p w14:paraId="18FECE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5" w:type="dxa"/>
            <w:vAlign w:val="center"/>
          </w:tcPr>
          <w:p w14:paraId="11008E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65FBB8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1455" w:type="dxa"/>
            <w:vAlign w:val="center"/>
          </w:tcPr>
          <w:p w14:paraId="3435CC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E689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5" w:type="dxa"/>
            <w:vAlign w:val="center"/>
          </w:tcPr>
          <w:p w14:paraId="63FDD3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546F66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13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99" w:type="dxa"/>
            <w:gridSpan w:val="3"/>
            <w:vAlign w:val="center"/>
          </w:tcPr>
          <w:p w14:paraId="61394ED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个人邮箱号(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非常重要，请认真填写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4320" w:type="dxa"/>
            <w:gridSpan w:val="3"/>
            <w:vAlign w:val="center"/>
          </w:tcPr>
          <w:p w14:paraId="1ADF71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423702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eastAsia="zh-CN"/>
              </w:rPr>
            </w:pPr>
          </w:p>
        </w:tc>
      </w:tr>
      <w:tr w14:paraId="72F6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4" w:type="dxa"/>
            <w:vAlign w:val="center"/>
          </w:tcPr>
          <w:p w14:paraId="79C112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395" w:type="dxa"/>
            <w:vAlign w:val="center"/>
          </w:tcPr>
          <w:p w14:paraId="33E25C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08D18A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全日制毕业院校</w:t>
            </w:r>
          </w:p>
        </w:tc>
        <w:tc>
          <w:tcPr>
            <w:tcW w:w="6180" w:type="dxa"/>
            <w:gridSpan w:val="4"/>
            <w:vAlign w:val="center"/>
          </w:tcPr>
          <w:tbl>
            <w:tblPr>
              <w:tblStyle w:val="3"/>
              <w:tblW w:w="5040" w:type="dxa"/>
              <w:tblInd w:w="-2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0"/>
            </w:tblGrid>
            <w:tr w14:paraId="52558E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5040" w:type="dxa"/>
                  <w:vAlign w:val="center"/>
                </w:tcPr>
                <w:p w14:paraId="37494DF4"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</w:tbl>
          <w:p w14:paraId="0AE371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8C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4" w:type="dxa"/>
            <w:vAlign w:val="center"/>
          </w:tcPr>
          <w:p w14:paraId="02CAD8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95" w:type="dxa"/>
            <w:vAlign w:val="center"/>
          </w:tcPr>
          <w:p w14:paraId="175672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5A6DB7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6180" w:type="dxa"/>
            <w:gridSpan w:val="4"/>
            <w:vAlign w:val="center"/>
          </w:tcPr>
          <w:p w14:paraId="795EE77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C6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1524" w:type="dxa"/>
            <w:vAlign w:val="center"/>
          </w:tcPr>
          <w:p w14:paraId="11515B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工业建筑安装工程项目工作简历（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eastAsia="zh-CN"/>
              </w:rPr>
              <w:t>工作经历（时间阶段，工作单位，工作岗位，工作内容）等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955" w:type="dxa"/>
            <w:gridSpan w:val="6"/>
            <w:vAlign w:val="center"/>
          </w:tcPr>
          <w:p w14:paraId="484FA7BC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40C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524" w:type="dxa"/>
            <w:vAlign w:val="center"/>
          </w:tcPr>
          <w:p w14:paraId="10CCBD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证书情况（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执业资格证、职称证书、三类人员证书、八大员证书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955" w:type="dxa"/>
            <w:gridSpan w:val="6"/>
            <w:vAlign w:val="center"/>
          </w:tcPr>
          <w:p w14:paraId="5B91C9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29708DE">
      <w:pPr>
        <w:rPr>
          <w:rFonts w:hint="eastAsia" w:eastAsia="宋体"/>
          <w:lang w:eastAsia="zh-CN"/>
        </w:rPr>
      </w:pPr>
    </w:p>
    <w:sectPr>
      <w:pgSz w:w="11906" w:h="16838"/>
      <w:pgMar w:top="1157" w:right="1123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DI4ZWY5MTNmZTZhOWRkMGU5YjgwZjAwMDliZmYifQ=="/>
  </w:docVars>
  <w:rsids>
    <w:rsidRoot w:val="00000000"/>
    <w:rsid w:val="12AA2E37"/>
    <w:rsid w:val="18DB3B72"/>
    <w:rsid w:val="2B7938DE"/>
    <w:rsid w:val="3B0654D3"/>
    <w:rsid w:val="3E5204C2"/>
    <w:rsid w:val="45B147A1"/>
    <w:rsid w:val="61CD7AB4"/>
    <w:rsid w:val="6E057B5C"/>
    <w:rsid w:val="78B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14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2024-05-14T19:03:00Z</dcterms:created>
  <dc:creator>易淑乾</dc:creator>
  <cp:lastModifiedBy>千尘</cp:lastModifiedBy>
  <cp:lastPrinted>2024-05-17T23:37:00Z</cp:lastPrinted>
  <dcterms:modified xsi:type="dcterms:W3CDTF">2025-09-11T08:57:44Z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CF588BA084FD4153808CBBF23110C3AA_13</vt:lpwstr>
  </property>
  <property fmtid="{D5CDD505-2E9C-101B-9397-08002B2CF9AE}" pid="4" name="KSOTemplateDocerSaveRecord">
    <vt:lpwstr>eyJoZGlkIjoiNWZmNThjNDA2NWJlN2E0MjUyZGQ1MjYyNmRlYjY1MjgiLCJ1c2VySWQiOiI0ODU0MzYzMDgifQ==</vt:lpwstr>
  </property>
</Properties>
</file>